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5762D64" w:rsidP="267F54CE" w:rsidRDefault="65762D64" w14:paraId="76669541" w14:textId="06004791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/>
          <w:b w:val="1"/>
          <w:bCs w:val="1"/>
          <w:i w:val="0"/>
          <w:iCs w:val="0"/>
          <w:noProof w:val="0"/>
          <w:sz w:val="36"/>
          <w:szCs w:val="36"/>
          <w:lang w:val="es-ES"/>
        </w:rPr>
      </w:pPr>
      <w:r w:rsidRPr="267F54CE" w:rsidR="729082CD">
        <w:rPr>
          <w:rFonts w:ascii="Arial Nova" w:hAnsi="Arial Nova" w:eastAsia="Arial Nova" w:cs="Arial Nova"/>
          <w:b w:val="1"/>
          <w:bCs w:val="1"/>
          <w:i w:val="0"/>
          <w:iCs w:val="0"/>
          <w:noProof w:val="0"/>
          <w:sz w:val="36"/>
          <w:szCs w:val="36"/>
          <w:lang w:val="es-ES"/>
        </w:rPr>
        <w:t>Sigue el ejemplo de los verdaderos millonarios</w:t>
      </w:r>
    </w:p>
    <w:p w:rsidR="65762D64" w:rsidP="267F54CE" w:rsidRDefault="65762D64" w14:paraId="72E581B4" w14:textId="40B6E630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4"/>
          <w:szCs w:val="24"/>
          <w:u w:val="single"/>
          <w:lang w:val="es-ES"/>
        </w:rPr>
      </w:pPr>
      <w:r w:rsidRPr="267F54CE" w:rsidR="729082C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4"/>
          <w:szCs w:val="24"/>
          <w:u w:val="single"/>
          <w:lang w:val="es-ES"/>
        </w:rPr>
        <w:t>No te dejes llevar por las apariencias. Busca en lo simple.</w:t>
      </w:r>
    </w:p>
    <w:p xmlns:wp14="http://schemas.microsoft.com/office/word/2010/wordml" w:rsidP="267F54CE" wp14:paraId="754C5D15" wp14:textId="06C54959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La primera vez que leí </w:t>
      </w:r>
      <w:r w:rsidRPr="267F54CE" w:rsidR="769A8E21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lang w:val="es-ES"/>
        </w:rPr>
        <w:t>El millonario de al lado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quedé sorprendido</w:t>
      </w:r>
      <w:r w:rsidRPr="267F54CE" w:rsidR="601AF9E7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, porque y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o también pensaba que los millonarios eran los de las casas enormes y los autos de lujo</w:t>
      </w:r>
      <w:r w:rsidRPr="267F54CE" w:rsidR="5C6244D7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. Sin embargo, 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Stanley y 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Danko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, </w:t>
      </w:r>
      <w:r w:rsidRPr="267F54CE" w:rsidR="5EC0CE59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autores de ese </w:t>
      </w:r>
      <w:r w:rsidRPr="267F54CE" w:rsidR="5EC0CE59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lang w:val="es-ES"/>
        </w:rPr>
        <w:t>best-seller</w:t>
      </w:r>
      <w:r w:rsidRPr="267F54CE" w:rsidR="5EC0CE59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,</w:t>
      </w:r>
      <w:r w:rsidRPr="267F54CE" w:rsidR="3D71BB96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los estudiaron durante años y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revelaron una</w:t>
      </w:r>
      <w:r w:rsidRPr="267F54CE" w:rsidR="769A8E2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 verdad incómoda: </w:t>
      </w:r>
      <w:r w:rsidRPr="267F54CE" w:rsidR="769A8E2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muchos de los que aparentan riquez</w:t>
      </w:r>
      <w:r w:rsidRPr="267F54CE" w:rsidR="26D5714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a... ¡</w:t>
      </w:r>
      <w:r w:rsidRPr="267F54CE" w:rsidR="769A8E2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no la tienen</w:t>
      </w:r>
      <w:r w:rsidRPr="267F54CE" w:rsidR="4F8D329C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!</w:t>
      </w:r>
    </w:p>
    <w:p xmlns:wp14="http://schemas.microsoft.com/office/word/2010/wordml" w:rsidP="267F54CE" wp14:paraId="5080EA94" wp14:textId="07AF2391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En Estados Unidos, buena parte de quienes viven en barrios elegantes apenas mantienen su estilo de vida a punta de deudas y salarios altos que se esfuman </w:t>
      </w:r>
      <w:r w:rsidRPr="267F54CE" w:rsidR="3602132B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muy 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rápido. Mientras tanto, los verdaderamente ricos</w:t>
      </w:r>
      <w:r w:rsidRPr="267F54CE" w:rsidR="49DD9C72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(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los que tienen un patrimonio sólido</w:t>
      </w:r>
      <w:r w:rsidRPr="267F54CE" w:rsidR="78DE5DAE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)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suelen pasar desapercibidos</w:t>
      </w:r>
      <w:r w:rsidRPr="267F54CE" w:rsidR="5E390BD7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: m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anejan carros modestos, viven en casas normales y casi nunca gastan por encima de sus posibilidades.</w:t>
      </w:r>
    </w:p>
    <w:p xmlns:wp14="http://schemas.microsoft.com/office/word/2010/wordml" w:rsidP="267F54CE" wp14:paraId="1ACF5782" wp14:textId="29C18F6E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</w:pPr>
      <w:r w:rsidRPr="267F54CE" w:rsidR="769A8E2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¿La razón? </w:t>
      </w:r>
      <w:r w:rsidRPr="267F54CE" w:rsidR="5AB13033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Ellos d</w:t>
      </w:r>
      <w:r w:rsidRPr="267F54CE" w:rsidR="66AD7133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 xml:space="preserve">escubrieron </w:t>
      </w:r>
      <w:r w:rsidRPr="267F54CE" w:rsidR="0019EA4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que r</w:t>
      </w:r>
      <w:r w:rsidRPr="267F54CE" w:rsidR="769A8E21">
        <w:rPr>
          <w:rFonts w:ascii="Arial Nova" w:hAnsi="Arial Nova" w:eastAsia="Arial Nova" w:cs="Arial Nova"/>
          <w:b w:val="0"/>
          <w:bCs w:val="0"/>
          <w:noProof w:val="0"/>
          <w:sz w:val="24"/>
          <w:szCs w:val="24"/>
          <w:lang w:val="es-ES"/>
        </w:rPr>
        <w:t>iqueza es lo que acumulas, no lo que gastas.</w:t>
      </w:r>
    </w:p>
    <w:p xmlns:wp14="http://schemas.microsoft.com/office/word/2010/wordml" w:rsidP="267F54CE" wp14:paraId="3C49907C" wp14:textId="22C70841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Los autores </w:t>
      </w:r>
      <w:r w:rsidRPr="267F54CE" w:rsidR="2BA56476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también encontraron que su secreto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rara vez es la suerte, una herencia o una inteligencia fuera de serie. La fórmula es menos glamorosa, </w:t>
      </w:r>
      <w:r w:rsidRPr="267F54CE" w:rsidR="642D57C2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aunque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</w:t>
      </w:r>
      <w:r w:rsidRPr="267F54CE" w:rsidR="5FD57A00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realmente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efectiva:</w:t>
      </w:r>
      <w:r w:rsidRPr="267F54CE" w:rsidR="05CA318D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t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rabajo duro</w:t>
      </w:r>
      <w:r w:rsidRPr="267F54CE" w:rsidR="5BE076BE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+ p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erseverancia</w:t>
      </w:r>
      <w:r w:rsidRPr="267F54CE" w:rsidR="182CEB0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+ p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laneación</w:t>
      </w:r>
      <w:r w:rsidRPr="267F54CE" w:rsidR="7BBF721C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+ d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isciplina personal.</w:t>
      </w:r>
    </w:p>
    <w:p xmlns:wp14="http://schemas.microsoft.com/office/word/2010/wordml" w:rsidP="267F54CE" wp14:paraId="22C9053A" wp14:textId="6C675454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267F54CE" w:rsidR="1AD17898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Además, sus hábitos financieros son 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>simples: gastan menos de lo que ganan, compran carros económicos y ahorran entre el 15 y el 20% de sus ingresos todos los meses.</w:t>
      </w:r>
    </w:p>
    <w:p xmlns:wp14="http://schemas.microsoft.com/office/word/2010/wordml" w:rsidP="267F54CE" wp14:paraId="0A28E853" wp14:textId="208597DF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es-ES"/>
        </w:rPr>
      </w:pPr>
      <w:r w:rsidRPr="267F54CE" w:rsidR="769A8E21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es-ES"/>
        </w:rPr>
        <w:t>Mi consejo:</w:t>
      </w:r>
      <w:r w:rsidRPr="267F54CE" w:rsidR="769A8E21">
        <w:rPr>
          <w:rFonts w:ascii="Arial Nova" w:hAnsi="Arial Nova" w:eastAsia="Arial Nova" w:cs="Arial Nova"/>
          <w:noProof w:val="0"/>
          <w:sz w:val="24"/>
          <w:szCs w:val="24"/>
          <w:lang w:val="es-ES"/>
        </w:rPr>
        <w:t xml:space="preserve"> si quieres acumular riqueza, deja de imitar a quienes aparentan y empieza a comportarte como quienes realmente la construyen: vive por debajo de tus posibilidades, ahorra con constancia e invierte con disciplina.</w:t>
      </w:r>
    </w:p>
    <w:p xmlns:wp14="http://schemas.microsoft.com/office/word/2010/wordml" wp14:paraId="5C1A07E2" wp14:textId="646A4D59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87F0D2"/>
    <w:rsid w:val="0019EA41"/>
    <w:rsid w:val="007C8697"/>
    <w:rsid w:val="03C40437"/>
    <w:rsid w:val="05CA318D"/>
    <w:rsid w:val="0BEDCC00"/>
    <w:rsid w:val="0CAA0F02"/>
    <w:rsid w:val="0E86853D"/>
    <w:rsid w:val="127C97C8"/>
    <w:rsid w:val="13C433C7"/>
    <w:rsid w:val="162216E5"/>
    <w:rsid w:val="162B50AF"/>
    <w:rsid w:val="1781C2C7"/>
    <w:rsid w:val="182CEB01"/>
    <w:rsid w:val="1AD17898"/>
    <w:rsid w:val="1C980AAF"/>
    <w:rsid w:val="1C9D7471"/>
    <w:rsid w:val="1D4402F2"/>
    <w:rsid w:val="1E7F28B1"/>
    <w:rsid w:val="267F54CE"/>
    <w:rsid w:val="26B76246"/>
    <w:rsid w:val="26D57141"/>
    <w:rsid w:val="284D5EFD"/>
    <w:rsid w:val="2BA56476"/>
    <w:rsid w:val="2EB596BE"/>
    <w:rsid w:val="2FA8EC03"/>
    <w:rsid w:val="33A2B620"/>
    <w:rsid w:val="3602132B"/>
    <w:rsid w:val="36F885EF"/>
    <w:rsid w:val="3787F0D2"/>
    <w:rsid w:val="379347AB"/>
    <w:rsid w:val="3D5548DB"/>
    <w:rsid w:val="3D71BB96"/>
    <w:rsid w:val="3F64376F"/>
    <w:rsid w:val="41712E39"/>
    <w:rsid w:val="44E70B2F"/>
    <w:rsid w:val="49DD9C72"/>
    <w:rsid w:val="4F8D329C"/>
    <w:rsid w:val="51CD9A32"/>
    <w:rsid w:val="5468FC7E"/>
    <w:rsid w:val="55956893"/>
    <w:rsid w:val="55AAD6E7"/>
    <w:rsid w:val="55E9FE31"/>
    <w:rsid w:val="56D48D81"/>
    <w:rsid w:val="59DDA2B3"/>
    <w:rsid w:val="5AB13033"/>
    <w:rsid w:val="5BE076BE"/>
    <w:rsid w:val="5C6244D7"/>
    <w:rsid w:val="5CFC5E37"/>
    <w:rsid w:val="5E390BD7"/>
    <w:rsid w:val="5E6C6AF3"/>
    <w:rsid w:val="5EC0CE59"/>
    <w:rsid w:val="5FD57A00"/>
    <w:rsid w:val="601AF9E7"/>
    <w:rsid w:val="642D57C2"/>
    <w:rsid w:val="6465A900"/>
    <w:rsid w:val="65762D64"/>
    <w:rsid w:val="66AD7133"/>
    <w:rsid w:val="6A5D47D0"/>
    <w:rsid w:val="6B80B545"/>
    <w:rsid w:val="6D9766D5"/>
    <w:rsid w:val="729082CD"/>
    <w:rsid w:val="74522C62"/>
    <w:rsid w:val="769A8E21"/>
    <w:rsid w:val="78DE5DAE"/>
    <w:rsid w:val="7AF0D3F7"/>
    <w:rsid w:val="7BBF721C"/>
    <w:rsid w:val="7E33B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7F0D2"/>
  <w15:chartTrackingRefBased/>
  <w15:docId w15:val="{3DF71C9D-5E00-4D12-B084-35F7D5671F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2025-12-02T22:22:44.0101753Z</dcterms:created>
  <dcterms:modified xsi:type="dcterms:W3CDTF">2025-12-17T13:51:47.4980865Z</dcterms:modified>
  <dc:creator>Andru Polze</dc:creator>
  <lastModifiedBy>Andru Polze</lastModifiedBy>
</coreProperties>
</file>